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372F74" w:rsidRPr="002426C7" w:rsidTr="00910778">
        <w:trPr>
          <w:jc w:val="center"/>
        </w:trPr>
        <w:tc>
          <w:tcPr>
            <w:tcW w:w="8687" w:type="dxa"/>
            <w:shd w:val="clear" w:color="auto" w:fill="auto"/>
          </w:tcPr>
          <w:p w:rsidR="00372F74" w:rsidRDefault="00195E18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>FICHA DE ACCESO</w:t>
            </w:r>
          </w:p>
          <w:p w:rsidR="00195E18" w:rsidRPr="00903F72" w:rsidRDefault="00346612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Redes de Oportunidades de Negocio, “Emprende O`Higgins, Desafíos 2024”</w:t>
            </w: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2"/>
        <w:gridCol w:w="764"/>
        <w:gridCol w:w="577"/>
        <w:gridCol w:w="824"/>
        <w:gridCol w:w="769"/>
        <w:gridCol w:w="145"/>
        <w:gridCol w:w="796"/>
        <w:gridCol w:w="350"/>
        <w:gridCol w:w="543"/>
        <w:gridCol w:w="2843"/>
      </w:tblGrid>
      <w:tr w:rsidR="00372F74" w:rsidRPr="002426C7" w:rsidTr="00910778">
        <w:trPr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1. ANTECEDENTES DEL POSTULANTE </w:t>
            </w: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  <w:color w:val="FFFFFF"/>
              </w:rPr>
            </w:pPr>
            <w:r w:rsidRPr="00903F72">
              <w:rPr>
                <w:rFonts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RUT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Nombres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Paterno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Materno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Correo Electrónico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 (celular)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Edad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Ciudad</w:t>
            </w:r>
          </w:p>
        </w:tc>
        <w:tc>
          <w:tcPr>
            <w:tcW w:w="1573" w:type="pct"/>
            <w:gridSpan w:val="4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3" w:type="pct"/>
            <w:gridSpan w:val="2"/>
            <w:shd w:val="clear" w:color="auto" w:fill="B3B3B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Comuna</w:t>
            </w:r>
          </w:p>
        </w:tc>
        <w:tc>
          <w:tcPr>
            <w:tcW w:w="1982" w:type="pct"/>
            <w:gridSpan w:val="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Región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rHeight w:val="397"/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>2. ANTECEDENTES DE LA EMPRESA (registrada en Sercotec)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Razón Social 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 de Fantasía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RUT Empresa 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Rubro </w:t>
            </w:r>
          </w:p>
        </w:tc>
        <w:tc>
          <w:tcPr>
            <w:tcW w:w="3671" w:type="pct"/>
            <w:gridSpan w:val="8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Estructura Jurídica de la Empresa (Marque con una x)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Natural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Jurídica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 w:val="restar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En caso de ser Persona Jurídica, indicar el Tipo Societario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de Responsabilidad Limitada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Anónima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Empresa Individual de Responsabilidad Limitada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por Acciones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Cooperativa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¿Formalización ante SII en 1ª Categoría?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 Formalización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Resolución Sanitaria</w:t>
            </w:r>
          </w:p>
        </w:tc>
        <w:tc>
          <w:tcPr>
            <w:tcW w:w="306" w:type="pct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44" w:type="pct"/>
            <w:shd w:val="clear" w:color="auto" w:fill="E0E0E0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61" w:type="pct"/>
            <w:gridSpan w:val="2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07" w:type="pct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85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 APLICA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Otros Permisos (según corresponda)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Venta Mensual (promedio en $ pesos chilenos)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Nº de Trabajadores/as (incluido el dueño)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Años Experiencia en el rubro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Página Web/ Facebook/ otro  (en caso de tener)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372F74" w:rsidRPr="002426C7" w:rsidTr="00910778">
        <w:trPr>
          <w:trHeight w:val="851"/>
          <w:tblCellSpacing w:w="0" w:type="dxa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:rsidR="00372F74" w:rsidRPr="00903F72" w:rsidRDefault="00372F74" w:rsidP="00195E1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 w:rsidR="00195E18" w:rsidRPr="00195E18">
              <w:rPr>
                <w:rFonts w:cstheme="minorHAnsi"/>
                <w:b/>
              </w:rPr>
              <w:t>3</w:t>
            </w:r>
            <w:r w:rsidRPr="00903F72">
              <w:rPr>
                <w:rFonts w:cstheme="minorHAns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cstheme="minorHAnsi"/>
                  <w:b/>
                  <w:bCs/>
                </w:rPr>
                <w:t>la Empresa</w:t>
              </w:r>
            </w:smartTag>
            <w:r w:rsidRPr="00903F7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¿A qué se dedica su empresa? </w:t>
            </w: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¿Cuáles son sus principales productos y/o servicios? Identifique si tiene distintas líneas o categorías.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rHeight w:val="311"/>
          <w:tblCellSpacing w:w="0" w:type="dxa"/>
        </w:trPr>
        <w:tc>
          <w:tcPr>
            <w:tcW w:w="1370" w:type="pct"/>
            <w:vMerge w:val="restar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Señale cómo percibe el nivel de competencia en el que actúa su empresa.</w:t>
            </w:r>
          </w:p>
          <w:p w:rsidR="00372F74" w:rsidRPr="00903F72" w:rsidRDefault="00372F74" w:rsidP="00910778">
            <w:pPr>
              <w:spacing w:line="276" w:lineRule="auto"/>
              <w:ind w:left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(marque con una “X”)</w:t>
            </w: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 ALTO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ALTO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BAJO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BAJO</w:t>
            </w: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195E18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>¿Qué objetivos se propone lograr con s</w:t>
            </w:r>
            <w:r w:rsidR="00195E18">
              <w:rPr>
                <w:rFonts w:cstheme="minorHAnsi"/>
              </w:rPr>
              <w:t>u participación en la actividad ___________</w:t>
            </w:r>
            <w:r w:rsidRPr="00903F72">
              <w:rPr>
                <w:rFonts w:cstheme="minorHAnsi"/>
              </w:rPr>
              <w:t>?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¿En qué otras Ferias o Eventos de promoción relevantes ha participado?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:rsidR="00796A4F" w:rsidRDefault="00372F74" w:rsidP="00195E18">
      <w:pPr>
        <w:spacing w:after="200" w:line="276" w:lineRule="auto"/>
        <w:jc w:val="both"/>
        <w:outlineLvl w:val="1"/>
      </w:pPr>
      <w:r w:rsidRPr="00903F72">
        <w:rPr>
          <w:rFonts w:cstheme="minorHAnsi"/>
        </w:rP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sectPr w:rsidR="00796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74"/>
    <w:rsid w:val="00195E18"/>
    <w:rsid w:val="002F3C2D"/>
    <w:rsid w:val="00346612"/>
    <w:rsid w:val="00372F74"/>
    <w:rsid w:val="00796A4F"/>
    <w:rsid w:val="00C3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EC370-E2BF-4E17-B548-481B349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7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Rene Benavente Jaque</cp:lastModifiedBy>
  <cp:revision>2</cp:revision>
  <dcterms:created xsi:type="dcterms:W3CDTF">2023-11-07T18:34:00Z</dcterms:created>
  <dcterms:modified xsi:type="dcterms:W3CDTF">2023-11-07T18:34:00Z</dcterms:modified>
</cp:coreProperties>
</file>