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906092" w:rsidRDefault="00906092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>“</w:t>
      </w:r>
      <w:r w:rsidRPr="003E7E6B">
        <w:rPr>
          <w:rFonts w:eastAsia="Arial Unicode MS" w:cs="Arial"/>
          <w:b/>
          <w:bCs/>
          <w:sz w:val="40"/>
          <w:szCs w:val="40"/>
          <w:lang w:val="es-CL"/>
        </w:rPr>
        <w:t>CRECE TURISMO, TURISMO DE INTERESES ESPECIALES Y TURISMO RURAL</w:t>
      </w:r>
      <w:r w:rsidRPr="00393EC0">
        <w:rPr>
          <w:rFonts w:eastAsia="Arial Unicode MS" w:cs="Arial"/>
          <w:b/>
          <w:bCs/>
          <w:sz w:val="40"/>
          <w:szCs w:val="40"/>
        </w:rPr>
        <w:t>”</w:t>
      </w: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906092" w:rsidRPr="00393EC0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sz w:val="40"/>
          <w:szCs w:val="40"/>
        </w:rPr>
        <w:t>VALPARAÍSO</w:t>
      </w:r>
    </w:p>
    <w:p w:rsidR="00F96343" w:rsidRPr="00906092" w:rsidRDefault="00906092" w:rsidP="00906092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2023</w:t>
      </w:r>
    </w:p>
    <w:p w:rsidR="007D3986" w:rsidRPr="00F96343" w:rsidRDefault="00244525" w:rsidP="00F96343">
      <w:pPr>
        <w:jc w:val="both"/>
        <w:rPr>
          <w:sz w:val="24"/>
        </w:rPr>
      </w:pPr>
      <w:r w:rsidRPr="007D3986">
        <w:lastRenderedPageBreak/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</w:t>
      </w:r>
      <w:bookmarkStart w:id="0" w:name="_GoBack"/>
      <w:bookmarkEnd w:id="0"/>
      <w:r w:rsidR="00F96343" w:rsidRPr="00F96343">
        <w:rPr>
          <w:sz w:val="24"/>
        </w:rPr>
        <w:t>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906092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CE" w:rsidRDefault="00722DCE" w:rsidP="00F96343">
      <w:r>
        <w:separator/>
      </w:r>
    </w:p>
  </w:endnote>
  <w:endnote w:type="continuationSeparator" w:id="0">
    <w:p w:rsidR="00722DCE" w:rsidRDefault="00722DCE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CE" w:rsidRDefault="00722DCE" w:rsidP="00F96343">
      <w:r>
        <w:separator/>
      </w:r>
    </w:p>
  </w:footnote>
  <w:footnote w:type="continuationSeparator" w:id="0">
    <w:p w:rsidR="00722DCE" w:rsidRDefault="00722DCE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24A53"/>
    <w:rsid w:val="004D2A02"/>
    <w:rsid w:val="004E4403"/>
    <w:rsid w:val="00667C64"/>
    <w:rsid w:val="00697BD5"/>
    <w:rsid w:val="006C23FC"/>
    <w:rsid w:val="00722DCE"/>
    <w:rsid w:val="007D3986"/>
    <w:rsid w:val="0089547C"/>
    <w:rsid w:val="00906092"/>
    <w:rsid w:val="00910871"/>
    <w:rsid w:val="009113D0"/>
    <w:rsid w:val="00A47F38"/>
    <w:rsid w:val="00DE0982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26F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2023-05-08T15:40:00Z</dcterms:modified>
</cp:coreProperties>
</file>